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FE" w:rsidRDefault="00FD70FE" w:rsidP="000E70A6">
      <w:pPr>
        <w:rPr>
          <w:sz w:val="28"/>
          <w:szCs w:val="28"/>
        </w:rPr>
      </w:pPr>
    </w:p>
    <w:p w:rsidR="0054339A" w:rsidRDefault="0054339A" w:rsidP="0054339A">
      <w:pPr>
        <w:jc w:val="right"/>
        <w:rPr>
          <w:sz w:val="32"/>
          <w:szCs w:val="32"/>
        </w:rPr>
      </w:pPr>
    </w:p>
    <w:p w:rsidR="0054339A" w:rsidRDefault="0054339A" w:rsidP="0054339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4339A" w:rsidRDefault="0054339A" w:rsidP="0054339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4339A" w:rsidRDefault="0054339A" w:rsidP="0054339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4339A" w:rsidRDefault="0054339A" w:rsidP="0054339A">
      <w:pPr>
        <w:jc w:val="center"/>
        <w:rPr>
          <w:b/>
          <w:color w:val="000000"/>
          <w:kern w:val="2"/>
          <w:sz w:val="32"/>
          <w:szCs w:val="32"/>
        </w:rPr>
      </w:pPr>
    </w:p>
    <w:p w:rsidR="0054339A" w:rsidRDefault="0054339A" w:rsidP="0054339A">
      <w:pPr>
        <w:jc w:val="center"/>
        <w:rPr>
          <w:b/>
          <w:color w:val="000000"/>
          <w:kern w:val="2"/>
          <w:sz w:val="32"/>
          <w:szCs w:val="32"/>
        </w:rPr>
      </w:pPr>
    </w:p>
    <w:p w:rsidR="0054339A" w:rsidRDefault="0054339A" w:rsidP="0054339A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54339A" w:rsidRDefault="0054339A" w:rsidP="0054339A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54339A" w:rsidRDefault="0054339A" w:rsidP="0054339A">
      <w:pPr>
        <w:pBdr>
          <w:bottom w:val="single" w:sz="12" w:space="1" w:color="000000"/>
        </w:pBdr>
        <w:rPr>
          <w:color w:val="000000"/>
          <w:kern w:val="2"/>
        </w:rPr>
      </w:pPr>
    </w:p>
    <w:p w:rsidR="0054339A" w:rsidRDefault="0054339A" w:rsidP="0054339A">
      <w:pPr>
        <w:rPr>
          <w:b/>
          <w:color w:val="000000"/>
          <w:kern w:val="2"/>
          <w:sz w:val="20"/>
          <w:szCs w:val="28"/>
        </w:rPr>
      </w:pPr>
    </w:p>
    <w:p w:rsidR="0054339A" w:rsidRDefault="0054339A" w:rsidP="0054339A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15.03.2022 г. № 03/0</w:t>
      </w:r>
      <w:r w:rsidR="00E26BF3">
        <w:rPr>
          <w:b/>
          <w:color w:val="000000"/>
          <w:kern w:val="2"/>
          <w:sz w:val="28"/>
          <w:szCs w:val="28"/>
        </w:rPr>
        <w:t>7</w:t>
      </w:r>
      <w:r>
        <w:rPr>
          <w:spacing w:val="-2"/>
        </w:rPr>
        <w:t xml:space="preserve"> </w:t>
      </w:r>
    </w:p>
    <w:p w:rsidR="00FD70FE" w:rsidRDefault="00FD70FE" w:rsidP="000E70A6">
      <w:pPr>
        <w:rPr>
          <w:sz w:val="28"/>
          <w:szCs w:val="28"/>
        </w:rPr>
      </w:pPr>
    </w:p>
    <w:p w:rsidR="00FD70FE" w:rsidRDefault="00FD70FE" w:rsidP="000E70A6">
      <w:pPr>
        <w:rPr>
          <w:sz w:val="28"/>
          <w:szCs w:val="28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Pr="00E136BC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FD70FE" w:rsidRDefault="00FD70FE" w:rsidP="000E70A6"/>
    <w:p w:rsidR="00FD70FE" w:rsidRPr="00126761" w:rsidRDefault="00FD70FE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 202</w:t>
      </w:r>
      <w:r w:rsidR="007800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FD70FE" w:rsidRDefault="00FD70FE" w:rsidP="000E70A6">
      <w:pPr>
        <w:ind w:firstLine="708"/>
        <w:jc w:val="both"/>
        <w:rPr>
          <w:sz w:val="28"/>
          <w:szCs w:val="28"/>
        </w:rPr>
      </w:pPr>
    </w:p>
    <w:p w:rsidR="00FD70FE" w:rsidRPr="003F4627" w:rsidRDefault="00FD70FE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 w:rsidR="0023031D"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 w:rsidRPr="002F6F1B">
        <w:rPr>
          <w:bCs/>
          <w:sz w:val="28"/>
          <w:szCs w:val="28"/>
          <w:lang w:val="en-US"/>
        </w:rPr>
        <w:t>II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800A4">
        <w:rPr>
          <w:sz w:val="28"/>
          <w:szCs w:val="28"/>
        </w:rPr>
        <w:t>2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bCs/>
          <w:color w:val="0000FF"/>
          <w:sz w:val="28"/>
          <w:szCs w:val="28"/>
          <w:u w:val="single"/>
        </w:rPr>
        <w:t>-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FD70FE" w:rsidRPr="00D42F83" w:rsidRDefault="00FD70FE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А.И. Сергеев </w:t>
      </w: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0E70A6">
      <w:pPr>
        <w:jc w:val="both"/>
        <w:sectPr w:rsidR="00FD70FE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FD70FE" w:rsidRPr="00AD55DD">
        <w:trPr>
          <w:trHeight w:val="1098"/>
          <w:jc w:val="right"/>
        </w:trPr>
        <w:tc>
          <w:tcPr>
            <w:tcW w:w="5326" w:type="dxa"/>
          </w:tcPr>
          <w:p w:rsidR="00FD70FE" w:rsidRPr="00AD55DD" w:rsidRDefault="00FD70FE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FD70FE" w:rsidRDefault="00FD70FE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  <w:r>
              <w:t xml:space="preserve">от </w:t>
            </w:r>
            <w:r w:rsidR="007800A4">
              <w:t>15</w:t>
            </w:r>
            <w:r>
              <w:t>.03.202</w:t>
            </w:r>
            <w:r w:rsidR="007800A4">
              <w:t>2</w:t>
            </w:r>
            <w:r w:rsidRPr="00AD55DD">
              <w:t xml:space="preserve"> года </w:t>
            </w:r>
          </w:p>
          <w:p w:rsidR="00FD70FE" w:rsidRPr="00AD55DD" w:rsidRDefault="00FD70FE" w:rsidP="00E26BF3">
            <w:pPr>
              <w:jc w:val="both"/>
            </w:pPr>
            <w:r>
              <w:t xml:space="preserve">№ </w:t>
            </w:r>
            <w:r w:rsidR="004A7AC6" w:rsidRPr="003F7D6B">
              <w:rPr>
                <w:color w:val="000000"/>
              </w:rPr>
              <w:t>03/</w:t>
            </w:r>
            <w:r w:rsidR="00E26BF3">
              <w:rPr>
                <w:color w:val="000000"/>
              </w:rPr>
              <w:t>07</w:t>
            </w:r>
            <w:bookmarkStart w:id="0" w:name="_GoBack"/>
            <w:bookmarkEnd w:id="0"/>
          </w:p>
        </w:tc>
      </w:tr>
    </w:tbl>
    <w:p w:rsidR="00FD70FE" w:rsidRPr="00AD55DD" w:rsidRDefault="00FD70FE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FD70FE" w:rsidRPr="000122F8">
        <w:tc>
          <w:tcPr>
            <w:tcW w:w="9792" w:type="dxa"/>
          </w:tcPr>
          <w:p w:rsidR="00FD70FE" w:rsidRDefault="00FD70FE" w:rsidP="008C16EF">
            <w:pPr>
              <w:jc w:val="center"/>
            </w:pPr>
            <w:r w:rsidRPr="00AD55DD">
              <w:t xml:space="preserve">План работы </w:t>
            </w:r>
            <w:r>
              <w:t xml:space="preserve">Совета депутатов </w:t>
            </w:r>
            <w:r w:rsidRPr="00AD55DD">
              <w:t xml:space="preserve">муниципального </w:t>
            </w:r>
            <w:r>
              <w:t xml:space="preserve">округа </w:t>
            </w:r>
            <w:r w:rsidRPr="00AD55DD">
              <w:t xml:space="preserve">Северное Измайлово </w:t>
            </w:r>
          </w:p>
          <w:p w:rsidR="00FD70FE" w:rsidRPr="00AD55DD" w:rsidRDefault="00FD70FE" w:rsidP="007800A4">
            <w:pPr>
              <w:jc w:val="center"/>
            </w:pPr>
            <w:r w:rsidRPr="00AD55DD">
              <w:t xml:space="preserve">на </w:t>
            </w:r>
            <w:r w:rsidRPr="002F6F1B">
              <w:t>II</w:t>
            </w:r>
            <w:r w:rsidRPr="008C16EF">
              <w:t xml:space="preserve">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76F">
              <w:t>20</w:t>
            </w:r>
            <w:r>
              <w:t>2</w:t>
            </w:r>
            <w:r w:rsidR="007800A4">
              <w:t>2</w:t>
            </w:r>
            <w:r w:rsidR="0020634C">
              <w:rPr>
                <w:lang w:val="en-US"/>
              </w:rPr>
              <w:t xml:space="preserve"> </w:t>
            </w:r>
            <w:r w:rsidRPr="00AD55DD">
              <w:t>год</w:t>
            </w:r>
            <w:r>
              <w:t>а</w:t>
            </w:r>
          </w:p>
        </w:tc>
      </w:tr>
      <w:tr w:rsidR="00FD70FE" w:rsidRPr="000122F8">
        <w:tc>
          <w:tcPr>
            <w:tcW w:w="9792" w:type="dxa"/>
          </w:tcPr>
          <w:p w:rsidR="00FD70FE" w:rsidRPr="00AD55DD" w:rsidRDefault="00FD70FE" w:rsidP="008C16EF">
            <w:pPr>
              <w:jc w:val="center"/>
            </w:pPr>
          </w:p>
        </w:tc>
      </w:tr>
    </w:tbl>
    <w:p w:rsidR="00FD70FE" w:rsidRDefault="00FD70FE" w:rsidP="000E70A6">
      <w:pPr>
        <w:jc w:val="both"/>
      </w:pPr>
    </w:p>
    <w:p w:rsidR="00FD70FE" w:rsidRDefault="00FD70FE" w:rsidP="000E70A6">
      <w:pPr>
        <w:jc w:val="both"/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69"/>
        <w:gridCol w:w="1748"/>
        <w:gridCol w:w="5756"/>
      </w:tblGrid>
      <w:tr w:rsidR="00FD70FE" w:rsidRPr="000122F8" w:rsidTr="005B69A2">
        <w:trPr>
          <w:trHeight w:val="984"/>
          <w:jc w:val="center"/>
        </w:trPr>
        <w:tc>
          <w:tcPr>
            <w:tcW w:w="825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69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756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D70FE" w:rsidRPr="000122F8" w:rsidTr="005B69A2">
        <w:trPr>
          <w:trHeight w:val="652"/>
          <w:jc w:val="center"/>
        </w:trPr>
        <w:tc>
          <w:tcPr>
            <w:tcW w:w="825" w:type="dxa"/>
          </w:tcPr>
          <w:p w:rsidR="00FD70FE" w:rsidRPr="00B4176F" w:rsidRDefault="00FD70FE" w:rsidP="005B69A2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69" w:type="dxa"/>
          </w:tcPr>
          <w:p w:rsidR="00FD70FE" w:rsidRPr="0061520B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61520B" w:rsidRDefault="007800A4" w:rsidP="005B69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D70FE" w:rsidRPr="0061520B">
              <w:rPr>
                <w:sz w:val="27"/>
                <w:szCs w:val="27"/>
              </w:rPr>
              <w:t xml:space="preserve"> апреля</w:t>
            </w:r>
          </w:p>
        </w:tc>
        <w:tc>
          <w:tcPr>
            <w:tcW w:w="5756" w:type="dxa"/>
            <w:vMerge w:val="restart"/>
          </w:tcPr>
          <w:p w:rsidR="00FD70FE" w:rsidRPr="0061520B" w:rsidRDefault="00FD70FE" w:rsidP="002F7A11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Глава муниципального округа </w:t>
            </w:r>
            <w:r>
              <w:rPr>
                <w:sz w:val="27"/>
                <w:szCs w:val="27"/>
              </w:rPr>
              <w:t>Сергеев А.И.</w:t>
            </w:r>
            <w:r w:rsidRPr="0061520B">
              <w:rPr>
                <w:sz w:val="27"/>
                <w:szCs w:val="27"/>
              </w:rPr>
              <w:t xml:space="preserve">, депутаты Совета депутатов, </w:t>
            </w:r>
            <w:r w:rsidR="002F7A11">
              <w:rPr>
                <w:sz w:val="27"/>
                <w:szCs w:val="27"/>
              </w:rPr>
              <w:t xml:space="preserve">и. о </w:t>
            </w:r>
            <w:r>
              <w:rPr>
                <w:sz w:val="27"/>
                <w:szCs w:val="27"/>
              </w:rPr>
              <w:t>руководител</w:t>
            </w:r>
            <w:r w:rsidR="002F7A11">
              <w:rPr>
                <w:sz w:val="27"/>
                <w:szCs w:val="27"/>
              </w:rPr>
              <w:t>я</w:t>
            </w:r>
            <w:r w:rsidRPr="0061520B">
              <w:rPr>
                <w:sz w:val="27"/>
                <w:szCs w:val="27"/>
              </w:rPr>
              <w:t xml:space="preserve"> государственного бюджетного учреждения города Москвы «Досуговый центр «Юность» </w:t>
            </w:r>
            <w:r w:rsidR="007800A4">
              <w:rPr>
                <w:sz w:val="27"/>
                <w:szCs w:val="27"/>
              </w:rPr>
              <w:t>Рунтова С.А.</w:t>
            </w:r>
          </w:p>
        </w:tc>
      </w:tr>
      <w:tr w:rsidR="00FD70FE" w:rsidRPr="00FC3714" w:rsidTr="005B69A2">
        <w:trPr>
          <w:trHeight w:val="811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1.1.</w:t>
            </w:r>
          </w:p>
        </w:tc>
        <w:tc>
          <w:tcPr>
            <w:tcW w:w="7269" w:type="dxa"/>
          </w:tcPr>
          <w:p w:rsidR="00FD70FE" w:rsidRPr="00FC3714" w:rsidRDefault="00FD70FE" w:rsidP="0054339A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заслушивании информации </w:t>
            </w:r>
            <w:r w:rsidR="0054339A">
              <w:rPr>
                <w:sz w:val="27"/>
                <w:szCs w:val="27"/>
              </w:rPr>
              <w:t>и.о.</w:t>
            </w:r>
            <w:r w:rsidRPr="00FC3714">
              <w:rPr>
                <w:sz w:val="27"/>
                <w:szCs w:val="27"/>
              </w:rPr>
              <w:t xml:space="preserve">руководителя государственного бюджетного учреждения города Москвы «Досуговый центр «Юность» </w:t>
            </w:r>
            <w:r w:rsidR="007800A4">
              <w:rPr>
                <w:sz w:val="27"/>
                <w:szCs w:val="27"/>
              </w:rPr>
              <w:t>Рунтовой С.А.</w:t>
            </w:r>
            <w:r w:rsidRPr="00FC3714">
              <w:rPr>
                <w:b/>
                <w:sz w:val="27"/>
                <w:szCs w:val="27"/>
              </w:rPr>
              <w:t xml:space="preserve"> </w:t>
            </w:r>
            <w:r w:rsidRPr="00FC3714">
              <w:rPr>
                <w:sz w:val="27"/>
                <w:szCs w:val="27"/>
              </w:rPr>
              <w:t>о работе учреждения в 20</w:t>
            </w:r>
            <w:r w:rsidR="0023031D">
              <w:rPr>
                <w:sz w:val="27"/>
                <w:szCs w:val="27"/>
              </w:rPr>
              <w:t>2</w:t>
            </w:r>
            <w:r w:rsidR="007800A4">
              <w:rPr>
                <w:sz w:val="27"/>
                <w:szCs w:val="27"/>
              </w:rPr>
              <w:t>1</w:t>
            </w:r>
            <w:r w:rsidRPr="00FC3714">
              <w:rPr>
                <w:sz w:val="27"/>
                <w:szCs w:val="27"/>
              </w:rPr>
              <w:t xml:space="preserve"> году.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63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1.2.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I квартал 202</w:t>
            </w:r>
            <w:r w:rsidR="007800A4">
              <w:rPr>
                <w:sz w:val="27"/>
                <w:szCs w:val="27"/>
              </w:rPr>
              <w:t>2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b/>
                <w:bCs/>
              </w:rPr>
            </w:pPr>
            <w:r w:rsidRPr="00FC3714">
              <w:t>1.3.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2"/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t>2.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FC3714" w:rsidRDefault="007800A4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FD70FE" w:rsidRPr="00FC3714">
              <w:rPr>
                <w:sz w:val="27"/>
                <w:szCs w:val="27"/>
              </w:rPr>
              <w:t xml:space="preserve"> мая</w:t>
            </w:r>
          </w:p>
        </w:tc>
        <w:tc>
          <w:tcPr>
            <w:tcW w:w="5756" w:type="dxa"/>
            <w:vMerge w:val="restart"/>
          </w:tcPr>
          <w:p w:rsidR="00FD70FE" w:rsidRPr="00FC3714" w:rsidRDefault="00FD70FE" w:rsidP="005B69A2">
            <w:pPr>
              <w:jc w:val="both"/>
              <w:rPr>
                <w:b/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FD70FE" w:rsidRPr="00FC3714" w:rsidTr="005B69A2">
        <w:trPr>
          <w:trHeight w:val="700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2.1.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7800A4">
              <w:rPr>
                <w:sz w:val="27"/>
                <w:szCs w:val="27"/>
              </w:rPr>
              <w:t>1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lastRenderedPageBreak/>
              <w:t>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</w:tcPr>
          <w:p w:rsidR="00FD70FE" w:rsidRPr="00FC3714" w:rsidRDefault="007800A4" w:rsidP="005B69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FD70FE" w:rsidRPr="00FC3714">
              <w:rPr>
                <w:sz w:val="27"/>
                <w:szCs w:val="27"/>
              </w:rPr>
              <w:t xml:space="preserve"> июня</w:t>
            </w:r>
          </w:p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3.1.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7800A4">
              <w:rPr>
                <w:sz w:val="27"/>
                <w:szCs w:val="27"/>
              </w:rPr>
              <w:t>1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 w:val="restart"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 w:val="restart"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3.2.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7800A4">
              <w:rPr>
                <w:sz w:val="27"/>
                <w:szCs w:val="27"/>
              </w:rPr>
              <w:t>1</w:t>
            </w:r>
            <w:r w:rsidR="0023031D">
              <w:rPr>
                <w:sz w:val="27"/>
                <w:szCs w:val="27"/>
              </w:rPr>
              <w:t xml:space="preserve"> </w:t>
            </w:r>
            <w:r w:rsidRPr="00FC3714">
              <w:rPr>
                <w:sz w:val="27"/>
                <w:szCs w:val="27"/>
              </w:rPr>
              <w:t>год (годовой отчет).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3.3.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sz w:val="27"/>
                <w:szCs w:val="27"/>
              </w:rPr>
            </w:pPr>
            <w:r w:rsidRPr="00FC3714">
              <w:rPr>
                <w:b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 w:rsidRPr="00FC3714">
              <w:rPr>
                <w:bCs/>
                <w:sz w:val="27"/>
                <w:szCs w:val="27"/>
                <w:lang w:val="en-US"/>
              </w:rPr>
              <w:t>III</w:t>
            </w:r>
            <w:r w:rsidRPr="00FC3714">
              <w:rPr>
                <w:bCs/>
                <w:sz w:val="27"/>
                <w:szCs w:val="27"/>
              </w:rPr>
              <w:t xml:space="preserve"> квартал 202</w:t>
            </w:r>
            <w:r w:rsidR="007800A4">
              <w:rPr>
                <w:bCs/>
                <w:sz w:val="27"/>
                <w:szCs w:val="27"/>
              </w:rPr>
              <w:t>2</w:t>
            </w:r>
            <w:r w:rsidR="0023031D">
              <w:rPr>
                <w:bCs/>
                <w:sz w:val="27"/>
                <w:szCs w:val="27"/>
              </w:rPr>
              <w:t xml:space="preserve"> </w:t>
            </w:r>
            <w:r w:rsidRPr="00FC3714">
              <w:rPr>
                <w:bCs/>
                <w:sz w:val="27"/>
                <w:szCs w:val="27"/>
              </w:rPr>
              <w:t>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3.4.</w:t>
            </w:r>
          </w:p>
        </w:tc>
        <w:tc>
          <w:tcPr>
            <w:tcW w:w="7269" w:type="dxa"/>
          </w:tcPr>
          <w:p w:rsidR="00FD70FE" w:rsidRPr="00FC3714" w:rsidRDefault="00FD70FE" w:rsidP="007800A4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C3714">
              <w:rPr>
                <w:sz w:val="27"/>
                <w:szCs w:val="27"/>
                <w:lang w:val="en-US"/>
              </w:rPr>
              <w:t>III</w:t>
            </w:r>
            <w:r w:rsidRPr="00FC3714">
              <w:rPr>
                <w:sz w:val="27"/>
                <w:szCs w:val="27"/>
              </w:rPr>
              <w:t xml:space="preserve"> квартал 202</w:t>
            </w:r>
            <w:r w:rsidR="007800A4">
              <w:rPr>
                <w:sz w:val="27"/>
                <w:szCs w:val="27"/>
              </w:rPr>
              <w:t>2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3.5.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 w:rsidRPr="00FC3714"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3.6.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</w:t>
            </w:r>
            <w:r>
              <w:rPr>
                <w:sz w:val="27"/>
                <w:szCs w:val="27"/>
              </w:rPr>
              <w:br/>
            </w:r>
            <w:r w:rsidRPr="00FC3714">
              <w:rPr>
                <w:sz w:val="27"/>
                <w:szCs w:val="27"/>
              </w:rPr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</w:tbl>
    <w:p w:rsidR="00FD70FE" w:rsidRPr="00FC3714" w:rsidRDefault="00FD70FE" w:rsidP="003B5B17">
      <w:pPr>
        <w:jc w:val="both"/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Pr="003F4627" w:rsidRDefault="00FD70FE" w:rsidP="00DF46C3">
      <w:pPr>
        <w:rPr>
          <w:color w:val="FF0000"/>
        </w:rPr>
      </w:pPr>
    </w:p>
    <w:sectPr w:rsidR="00FD70FE" w:rsidRPr="003F4627" w:rsidSect="00E83C1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AB" w:rsidRDefault="00706EAB">
      <w:r>
        <w:separator/>
      </w:r>
    </w:p>
  </w:endnote>
  <w:endnote w:type="continuationSeparator" w:id="0">
    <w:p w:rsidR="00706EAB" w:rsidRDefault="007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FE" w:rsidRDefault="00FD70FE" w:rsidP="001B5FFE">
    <w:pPr>
      <w:pStyle w:val="a4"/>
      <w:framePr w:wrap="auto" w:vAnchor="text" w:hAnchor="margin" w:xAlign="right" w:y="1"/>
      <w:rPr>
        <w:rStyle w:val="a6"/>
      </w:rPr>
    </w:pPr>
  </w:p>
  <w:p w:rsidR="00FD70FE" w:rsidRDefault="00FD70FE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AB" w:rsidRDefault="00706EAB">
      <w:r>
        <w:separator/>
      </w:r>
    </w:p>
  </w:footnote>
  <w:footnote w:type="continuationSeparator" w:id="0">
    <w:p w:rsidR="00706EAB" w:rsidRDefault="0070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22F8"/>
    <w:rsid w:val="000522DC"/>
    <w:rsid w:val="000D4527"/>
    <w:rsid w:val="000E70A6"/>
    <w:rsid w:val="00104F66"/>
    <w:rsid w:val="00112823"/>
    <w:rsid w:val="001260B2"/>
    <w:rsid w:val="00126761"/>
    <w:rsid w:val="0012791C"/>
    <w:rsid w:val="00136743"/>
    <w:rsid w:val="00140981"/>
    <w:rsid w:val="001435B6"/>
    <w:rsid w:val="00163552"/>
    <w:rsid w:val="00163D05"/>
    <w:rsid w:val="00182CBD"/>
    <w:rsid w:val="001B5FFE"/>
    <w:rsid w:val="001D20DA"/>
    <w:rsid w:val="001D4254"/>
    <w:rsid w:val="001D5645"/>
    <w:rsid w:val="0020634C"/>
    <w:rsid w:val="00207384"/>
    <w:rsid w:val="0023031D"/>
    <w:rsid w:val="00235272"/>
    <w:rsid w:val="00246A43"/>
    <w:rsid w:val="00253C9F"/>
    <w:rsid w:val="00254877"/>
    <w:rsid w:val="002938EC"/>
    <w:rsid w:val="002A41D8"/>
    <w:rsid w:val="002C4DC8"/>
    <w:rsid w:val="002F6F1B"/>
    <w:rsid w:val="002F7A11"/>
    <w:rsid w:val="0031467E"/>
    <w:rsid w:val="00332AAA"/>
    <w:rsid w:val="003346C8"/>
    <w:rsid w:val="003430F4"/>
    <w:rsid w:val="0037741F"/>
    <w:rsid w:val="003846BF"/>
    <w:rsid w:val="003B2104"/>
    <w:rsid w:val="003B5B17"/>
    <w:rsid w:val="003D37C9"/>
    <w:rsid w:val="003F4627"/>
    <w:rsid w:val="003F7D6B"/>
    <w:rsid w:val="0040560E"/>
    <w:rsid w:val="004141CB"/>
    <w:rsid w:val="0041795B"/>
    <w:rsid w:val="004217BE"/>
    <w:rsid w:val="00450D56"/>
    <w:rsid w:val="00453AE7"/>
    <w:rsid w:val="00467771"/>
    <w:rsid w:val="00486D2C"/>
    <w:rsid w:val="004A7AC6"/>
    <w:rsid w:val="004C4BD1"/>
    <w:rsid w:val="004C5498"/>
    <w:rsid w:val="004F37AE"/>
    <w:rsid w:val="00503AC8"/>
    <w:rsid w:val="005159CA"/>
    <w:rsid w:val="00515CA0"/>
    <w:rsid w:val="00532332"/>
    <w:rsid w:val="0054339A"/>
    <w:rsid w:val="00582F61"/>
    <w:rsid w:val="005B1A6B"/>
    <w:rsid w:val="005B69A2"/>
    <w:rsid w:val="005C08A3"/>
    <w:rsid w:val="005C6018"/>
    <w:rsid w:val="005D1A96"/>
    <w:rsid w:val="005D284D"/>
    <w:rsid w:val="005E6697"/>
    <w:rsid w:val="005E6FFD"/>
    <w:rsid w:val="00606575"/>
    <w:rsid w:val="0061520B"/>
    <w:rsid w:val="00634FA5"/>
    <w:rsid w:val="0063531E"/>
    <w:rsid w:val="006466FB"/>
    <w:rsid w:val="00671D26"/>
    <w:rsid w:val="006866AD"/>
    <w:rsid w:val="00692650"/>
    <w:rsid w:val="00696BFF"/>
    <w:rsid w:val="006B02A3"/>
    <w:rsid w:val="006C73F5"/>
    <w:rsid w:val="006D2C74"/>
    <w:rsid w:val="00706EAB"/>
    <w:rsid w:val="0072414A"/>
    <w:rsid w:val="007244A1"/>
    <w:rsid w:val="00732176"/>
    <w:rsid w:val="0073407D"/>
    <w:rsid w:val="00753799"/>
    <w:rsid w:val="00757905"/>
    <w:rsid w:val="007800A4"/>
    <w:rsid w:val="00790365"/>
    <w:rsid w:val="0079164B"/>
    <w:rsid w:val="007A3BAF"/>
    <w:rsid w:val="007B278E"/>
    <w:rsid w:val="007E06AD"/>
    <w:rsid w:val="007F43B3"/>
    <w:rsid w:val="007F4D95"/>
    <w:rsid w:val="00812CA0"/>
    <w:rsid w:val="0082062A"/>
    <w:rsid w:val="00857BDB"/>
    <w:rsid w:val="00860689"/>
    <w:rsid w:val="008641D7"/>
    <w:rsid w:val="00873C49"/>
    <w:rsid w:val="00875818"/>
    <w:rsid w:val="00883BE3"/>
    <w:rsid w:val="00887C9A"/>
    <w:rsid w:val="008A0207"/>
    <w:rsid w:val="008A1397"/>
    <w:rsid w:val="008B3604"/>
    <w:rsid w:val="008B577F"/>
    <w:rsid w:val="008C16EF"/>
    <w:rsid w:val="008F3BB4"/>
    <w:rsid w:val="00912D48"/>
    <w:rsid w:val="00933590"/>
    <w:rsid w:val="0093789D"/>
    <w:rsid w:val="0095101E"/>
    <w:rsid w:val="00980204"/>
    <w:rsid w:val="00984043"/>
    <w:rsid w:val="009857EF"/>
    <w:rsid w:val="009C55C0"/>
    <w:rsid w:val="009C698C"/>
    <w:rsid w:val="00A004AF"/>
    <w:rsid w:val="00A053E2"/>
    <w:rsid w:val="00A32713"/>
    <w:rsid w:val="00A34739"/>
    <w:rsid w:val="00A36517"/>
    <w:rsid w:val="00A45D7C"/>
    <w:rsid w:val="00A70315"/>
    <w:rsid w:val="00A83CEA"/>
    <w:rsid w:val="00A978A6"/>
    <w:rsid w:val="00AB1A8E"/>
    <w:rsid w:val="00AD55DD"/>
    <w:rsid w:val="00AD6C6F"/>
    <w:rsid w:val="00AD73ED"/>
    <w:rsid w:val="00AE4867"/>
    <w:rsid w:val="00B11F70"/>
    <w:rsid w:val="00B22A55"/>
    <w:rsid w:val="00B4176F"/>
    <w:rsid w:val="00B639B4"/>
    <w:rsid w:val="00B80334"/>
    <w:rsid w:val="00BC59DC"/>
    <w:rsid w:val="00BE6CB2"/>
    <w:rsid w:val="00BE7494"/>
    <w:rsid w:val="00BF0F77"/>
    <w:rsid w:val="00BF7D75"/>
    <w:rsid w:val="00C43714"/>
    <w:rsid w:val="00C75DBD"/>
    <w:rsid w:val="00CA56E8"/>
    <w:rsid w:val="00CC294F"/>
    <w:rsid w:val="00CC5165"/>
    <w:rsid w:val="00D10484"/>
    <w:rsid w:val="00D42F83"/>
    <w:rsid w:val="00D4383F"/>
    <w:rsid w:val="00D4676F"/>
    <w:rsid w:val="00D63406"/>
    <w:rsid w:val="00D67DC3"/>
    <w:rsid w:val="00DF46C3"/>
    <w:rsid w:val="00E06437"/>
    <w:rsid w:val="00E136BC"/>
    <w:rsid w:val="00E15590"/>
    <w:rsid w:val="00E22329"/>
    <w:rsid w:val="00E22BDE"/>
    <w:rsid w:val="00E26BF3"/>
    <w:rsid w:val="00E2742F"/>
    <w:rsid w:val="00E379DF"/>
    <w:rsid w:val="00E64D9A"/>
    <w:rsid w:val="00E74FE7"/>
    <w:rsid w:val="00E83C15"/>
    <w:rsid w:val="00E95D75"/>
    <w:rsid w:val="00EA6550"/>
    <w:rsid w:val="00EA6DAC"/>
    <w:rsid w:val="00ED5793"/>
    <w:rsid w:val="00ED7DD5"/>
    <w:rsid w:val="00F173E9"/>
    <w:rsid w:val="00F5087F"/>
    <w:rsid w:val="00F66FC4"/>
    <w:rsid w:val="00F70177"/>
    <w:rsid w:val="00F717CF"/>
    <w:rsid w:val="00FB0170"/>
    <w:rsid w:val="00FB26AA"/>
    <w:rsid w:val="00FB4F74"/>
    <w:rsid w:val="00FB53BE"/>
    <w:rsid w:val="00FB58ED"/>
    <w:rsid w:val="00FC333B"/>
    <w:rsid w:val="00FC371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93CDF"/>
  <w15:docId w15:val="{A0A3F67F-27E4-40FF-8718-6FA9B3C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CB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141CB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A83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B2104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54339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26</cp:revision>
  <cp:lastPrinted>2021-03-01T06:39:00Z</cp:lastPrinted>
  <dcterms:created xsi:type="dcterms:W3CDTF">2017-03-23T08:49:00Z</dcterms:created>
  <dcterms:modified xsi:type="dcterms:W3CDTF">2022-03-16T06:38:00Z</dcterms:modified>
</cp:coreProperties>
</file>